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2620" w14:textId="2D64CCF0" w:rsidR="001C7DC4" w:rsidRPr="00DA00AE" w:rsidRDefault="00421F44" w:rsidP="00E339C2">
      <w:pPr>
        <w:rPr>
          <w:b/>
          <w:iCs/>
        </w:rPr>
      </w:pPr>
      <w:bookmarkStart w:id="0" w:name="_Toc266738584"/>
      <w:bookmarkStart w:id="1" w:name="_Toc283038194"/>
      <w:r w:rsidRPr="00DA00AE">
        <w:rPr>
          <w:b/>
          <w:iCs/>
        </w:rPr>
        <w:t xml:space="preserve">Bijlagen 6: </w:t>
      </w:r>
      <w:r w:rsidR="009608CD" w:rsidRPr="00DA00AE">
        <w:rPr>
          <w:b/>
          <w:iCs/>
        </w:rPr>
        <w:t>Aanmeldingsformulier</w:t>
      </w:r>
      <w:r w:rsidR="00CC2685" w:rsidRPr="00DA00AE">
        <w:rPr>
          <w:b/>
          <w:iCs/>
        </w:rPr>
        <w:t xml:space="preserve">  </w:t>
      </w:r>
      <w:r w:rsidRPr="00DA00AE">
        <w:rPr>
          <w:b/>
          <w:iCs/>
        </w:rPr>
        <w:t>r</w:t>
      </w:r>
      <w:r w:rsidR="00CC2685" w:rsidRPr="00DA00AE">
        <w:rPr>
          <w:b/>
          <w:iCs/>
        </w:rPr>
        <w:t>eferenties</w:t>
      </w:r>
      <w:r w:rsidR="00A81D3F" w:rsidRPr="00DA00AE">
        <w:rPr>
          <w:b/>
          <w:iCs/>
        </w:rPr>
        <w:t xml:space="preserve"> </w:t>
      </w:r>
      <w:r w:rsidR="009608CD" w:rsidRPr="00DA00AE">
        <w:rPr>
          <w:b/>
          <w:iCs/>
        </w:rPr>
        <w:t>geschiktheidseisen</w:t>
      </w:r>
    </w:p>
    <w:p w14:paraId="5E85556B" w14:textId="6908A1DF" w:rsidR="00E339C2" w:rsidRPr="00421F44" w:rsidRDefault="001C7DC4" w:rsidP="00E339C2">
      <w:pPr>
        <w:rPr>
          <w:b/>
          <w:iCs/>
        </w:rPr>
      </w:pPr>
      <w:r w:rsidRPr="00421F44">
        <w:rPr>
          <w:b/>
          <w:iCs/>
        </w:rPr>
        <w:t>A</w:t>
      </w:r>
      <w:r w:rsidR="00A81D3F" w:rsidRPr="00421F44">
        <w:rPr>
          <w:b/>
          <w:iCs/>
        </w:rPr>
        <w:t>anbesteding</w:t>
      </w:r>
      <w:r w:rsidR="0018246A" w:rsidRPr="00421F44">
        <w:rPr>
          <w:b/>
          <w:iCs/>
        </w:rPr>
        <w:t xml:space="preserve"> “</w:t>
      </w:r>
      <w:r w:rsidR="00421F44" w:rsidRPr="00421F44">
        <w:rPr>
          <w:b/>
          <w:iCs/>
        </w:rPr>
        <w:t>R</w:t>
      </w:r>
      <w:r w:rsidR="0018246A" w:rsidRPr="00421F44">
        <w:rPr>
          <w:b/>
          <w:iCs/>
        </w:rPr>
        <w:t>enovatie Moerriool Sonsbeeksingel”</w:t>
      </w:r>
      <w:r w:rsidR="0018246A" w:rsidRPr="00421F44">
        <w:rPr>
          <w:b/>
          <w:iCs/>
          <w:highlight w:val="yellow"/>
        </w:rPr>
        <w:t xml:space="preserve"> </w:t>
      </w:r>
    </w:p>
    <w:p w14:paraId="4F583227" w14:textId="6E0B8673" w:rsidR="001C7DC4" w:rsidRPr="0011324E" w:rsidRDefault="005C037A" w:rsidP="001C7DC4">
      <w:pPr>
        <w:spacing w:beforeLines="20" w:before="48" w:afterLines="20" w:after="48" w:line="240" w:lineRule="auto"/>
        <w:rPr>
          <w:i/>
        </w:rPr>
      </w:pPr>
      <w:r w:rsidRPr="0011324E">
        <w:rPr>
          <w:i/>
        </w:rPr>
        <w:t xml:space="preserve"> </w:t>
      </w:r>
      <w:bookmarkEnd w:id="0"/>
      <w:bookmarkEnd w:id="1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1C7DC4" w:rsidRPr="0011324E" w14:paraId="296670B1" w14:textId="77777777" w:rsidTr="00140343">
        <w:trPr>
          <w:trHeight w:val="449"/>
        </w:trPr>
        <w:tc>
          <w:tcPr>
            <w:tcW w:w="2376" w:type="dxa"/>
            <w:shd w:val="clear" w:color="auto" w:fill="E0E0E0"/>
          </w:tcPr>
          <w:p w14:paraId="0588D39E" w14:textId="77777777" w:rsidR="001C7DC4" w:rsidRPr="0011324E" w:rsidRDefault="001C7DC4" w:rsidP="00027E44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b/>
              </w:rPr>
              <w:t xml:space="preserve">Naam </w:t>
            </w:r>
            <w:r w:rsidR="00027E4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D2B18E1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07960E1" w14:textId="77777777" w:rsidTr="00140343">
        <w:tc>
          <w:tcPr>
            <w:tcW w:w="9180" w:type="dxa"/>
            <w:gridSpan w:val="2"/>
            <w:shd w:val="clear" w:color="auto" w:fill="E0E0E0"/>
          </w:tcPr>
          <w:p w14:paraId="59FE0101" w14:textId="5E8E36CE" w:rsidR="001C7DC4" w:rsidRPr="00980C87" w:rsidRDefault="001C7DC4" w:rsidP="00112B87">
            <w:pPr>
              <w:snapToGrid w:val="0"/>
              <w:spacing w:beforeLines="20" w:before="48" w:afterLines="20" w:after="48"/>
              <w:jc w:val="center"/>
              <w:rPr>
                <w:rFonts w:cs="Arial"/>
                <w:b/>
                <w:sz w:val="18"/>
                <w:szCs w:val="18"/>
              </w:rPr>
            </w:pPr>
            <w:r w:rsidRPr="00980C87">
              <w:rPr>
                <w:rFonts w:cs="Arial"/>
                <w:b/>
              </w:rPr>
              <w:t xml:space="preserve">Kerncompetentie </w:t>
            </w:r>
            <w:r w:rsidR="009608CD" w:rsidRPr="00980C87">
              <w:rPr>
                <w:rFonts w:cs="Arial"/>
                <w:b/>
              </w:rPr>
              <w:t>1</w:t>
            </w:r>
            <w:r w:rsidRPr="00980C87">
              <w:rPr>
                <w:rFonts w:cs="Arial"/>
                <w:b/>
              </w:rPr>
              <w:t xml:space="preserve">: </w:t>
            </w:r>
            <w:r w:rsidR="006842B4" w:rsidRPr="00980C87">
              <w:rPr>
                <w:rFonts w:cs="Arial"/>
                <w:b/>
              </w:rPr>
              <w:t>riool- /put renovatie</w:t>
            </w:r>
            <w:r w:rsidR="006842B4" w:rsidRPr="00980C87">
              <w:rPr>
                <w:rFonts w:cs="Arial"/>
                <w:b/>
                <w:i/>
                <w:iCs/>
              </w:rPr>
              <w:t xml:space="preserve"> </w:t>
            </w:r>
            <w:r w:rsidRPr="00980C87">
              <w:rPr>
                <w:rFonts w:cs="Arial"/>
                <w:b/>
              </w:rPr>
              <w:br/>
            </w:r>
            <w:r w:rsidRPr="00980C87">
              <w:rPr>
                <w:rFonts w:cs="Arial"/>
                <w:b/>
                <w:i/>
                <w:sz w:val="16"/>
                <w:szCs w:val="16"/>
              </w:rPr>
              <w:t xml:space="preserve">Gefactureerd bedrag minimaal € </w:t>
            </w:r>
            <w:r w:rsidR="00306A01" w:rsidRPr="00980C87">
              <w:rPr>
                <w:rFonts w:cs="Arial"/>
                <w:b/>
                <w:i/>
                <w:sz w:val="16"/>
                <w:szCs w:val="16"/>
              </w:rPr>
              <w:t>200.000</w:t>
            </w:r>
            <w:r w:rsidR="00027E44" w:rsidRPr="00980C87">
              <w:rPr>
                <w:rFonts w:cs="Arial"/>
                <w:b/>
                <w:i/>
                <w:sz w:val="16"/>
                <w:szCs w:val="16"/>
              </w:rPr>
              <w:t xml:space="preserve"> </w:t>
            </w:r>
            <w:r w:rsidR="00E86CB5" w:rsidRPr="00980C87">
              <w:rPr>
                <w:rFonts w:cs="Arial"/>
                <w:b/>
                <w:i/>
                <w:sz w:val="16"/>
                <w:szCs w:val="16"/>
              </w:rPr>
              <w:t>excl</w:t>
            </w:r>
            <w:r w:rsidR="00306A01" w:rsidRPr="00980C87">
              <w:rPr>
                <w:rFonts w:cs="Arial"/>
                <w:b/>
                <w:i/>
                <w:sz w:val="16"/>
                <w:szCs w:val="16"/>
              </w:rPr>
              <w:t>.</w:t>
            </w:r>
            <w:r w:rsidR="00E86CB5" w:rsidRPr="00980C87">
              <w:rPr>
                <w:rFonts w:cs="Arial"/>
                <w:b/>
                <w:i/>
                <w:sz w:val="16"/>
                <w:szCs w:val="16"/>
              </w:rPr>
              <w:t xml:space="preserve"> BTW</w:t>
            </w:r>
            <w:r w:rsidR="00864842" w:rsidRPr="00980C87">
              <w:rPr>
                <w:rFonts w:cs="Arial"/>
                <w:b/>
                <w:i/>
                <w:sz w:val="16"/>
                <w:szCs w:val="16"/>
              </w:rPr>
              <w:t xml:space="preserve"> </w:t>
            </w:r>
            <w:r w:rsidR="00864842" w:rsidRPr="00980C87">
              <w:rPr>
                <w:rFonts w:cs="Arial"/>
                <w:b/>
                <w:sz w:val="16"/>
                <w:szCs w:val="16"/>
              </w:rPr>
              <w:t>op het renovatie component binnen dit project</w:t>
            </w:r>
          </w:p>
        </w:tc>
      </w:tr>
    </w:tbl>
    <w:p w14:paraId="4B863F3A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78346358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3EEA5798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1C7DC4" w:rsidRPr="0011324E" w14:paraId="20614FC5" w14:textId="77777777" w:rsidTr="00140343">
        <w:tc>
          <w:tcPr>
            <w:tcW w:w="3794" w:type="dxa"/>
          </w:tcPr>
          <w:p w14:paraId="3F2F459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Projectnaam</w:t>
            </w:r>
          </w:p>
        </w:tc>
        <w:tc>
          <w:tcPr>
            <w:tcW w:w="5386" w:type="dxa"/>
          </w:tcPr>
          <w:p w14:paraId="138CECB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181EC403" w14:textId="77777777" w:rsidTr="00140343">
        <w:tc>
          <w:tcPr>
            <w:tcW w:w="3794" w:type="dxa"/>
          </w:tcPr>
          <w:p w14:paraId="503DE9A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723937C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3BFF9C13" w14:textId="77777777" w:rsidTr="00140343">
        <w:tc>
          <w:tcPr>
            <w:tcW w:w="3794" w:type="dxa"/>
          </w:tcPr>
          <w:p w14:paraId="6F526966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47A264B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45C208B8" w14:textId="77777777" w:rsidTr="00140343">
        <w:tc>
          <w:tcPr>
            <w:tcW w:w="3794" w:type="dxa"/>
          </w:tcPr>
          <w:p w14:paraId="5813509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78072923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5082CD96" w14:textId="77777777" w:rsidTr="00140343">
        <w:tc>
          <w:tcPr>
            <w:tcW w:w="3794" w:type="dxa"/>
          </w:tcPr>
          <w:p w14:paraId="3FD54EFD" w14:textId="77777777" w:rsidR="001C7DC4" w:rsidRPr="009A7F3D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75441912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DE86C05" w14:textId="77777777" w:rsidTr="00140343">
        <w:tc>
          <w:tcPr>
            <w:tcW w:w="3794" w:type="dxa"/>
          </w:tcPr>
          <w:p w14:paraId="4515CBAF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7033CA6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2F9822A5" w14:textId="77777777" w:rsidTr="00140343">
        <w:tc>
          <w:tcPr>
            <w:tcW w:w="3794" w:type="dxa"/>
          </w:tcPr>
          <w:p w14:paraId="2884C1E0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080E81D9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23F82250" w14:textId="77777777" w:rsidTr="00140343">
        <w:tc>
          <w:tcPr>
            <w:tcW w:w="3794" w:type="dxa"/>
          </w:tcPr>
          <w:p w14:paraId="7A75F259" w14:textId="75F5F94A" w:rsidR="001C7DC4" w:rsidRDefault="007E55A8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Aanneemsom (excl</w:t>
            </w:r>
            <w:r w:rsidR="00BE67E1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F12E97">
              <w:rPr>
                <w:rFonts w:cs="Arial"/>
              </w:rPr>
              <w:t>btw</w:t>
            </w:r>
            <w:r>
              <w:rPr>
                <w:rFonts w:cs="Arial"/>
              </w:rPr>
              <w:t>)</w:t>
            </w:r>
          </w:p>
        </w:tc>
        <w:tc>
          <w:tcPr>
            <w:tcW w:w="5386" w:type="dxa"/>
          </w:tcPr>
          <w:p w14:paraId="19DF3B71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0C238A9" w14:textId="77777777" w:rsidTr="00140343">
        <w:tc>
          <w:tcPr>
            <w:tcW w:w="3794" w:type="dxa"/>
          </w:tcPr>
          <w:p w14:paraId="01491CC0" w14:textId="1F582E1F" w:rsidR="001C7DC4" w:rsidRPr="0011324E" w:rsidRDefault="001C7DC4" w:rsidP="00027E44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Gefactureerd bedrag </w:t>
            </w:r>
            <w:r w:rsidR="00E86CB5">
              <w:rPr>
                <w:rFonts w:cs="Arial"/>
              </w:rPr>
              <w:t>excl</w:t>
            </w:r>
            <w:r w:rsidR="00BE67E1">
              <w:rPr>
                <w:rFonts w:cs="Arial"/>
              </w:rPr>
              <w:t>.</w:t>
            </w:r>
            <w:r w:rsidR="00E86CB5">
              <w:rPr>
                <w:rFonts w:cs="Arial"/>
              </w:rPr>
              <w:t xml:space="preserve"> </w:t>
            </w:r>
            <w:r w:rsidR="00F12E97">
              <w:rPr>
                <w:rFonts w:cs="Arial"/>
              </w:rPr>
              <w:t>b</w:t>
            </w:r>
            <w:r w:rsidR="00A4429D">
              <w:rPr>
                <w:rFonts w:cs="Arial"/>
              </w:rPr>
              <w:t>tw</w:t>
            </w:r>
            <w:r w:rsidR="00E86CB5">
              <w:rPr>
                <w:rFonts w:cs="Arial"/>
              </w:rPr>
              <w:t xml:space="preserve"> </w:t>
            </w:r>
            <w:r w:rsidR="006C5D17">
              <w:rPr>
                <w:rFonts w:cs="Arial"/>
              </w:rPr>
              <w:t xml:space="preserve">op het renovatie component binnen </w:t>
            </w:r>
            <w:r w:rsidR="00864842">
              <w:rPr>
                <w:rFonts w:cs="Arial"/>
              </w:rPr>
              <w:t>dit</w:t>
            </w:r>
            <w:r w:rsidR="006C5D17">
              <w:rPr>
                <w:rFonts w:cs="Arial"/>
              </w:rPr>
              <w:t xml:space="preserve"> project</w:t>
            </w:r>
          </w:p>
        </w:tc>
        <w:tc>
          <w:tcPr>
            <w:tcW w:w="5386" w:type="dxa"/>
          </w:tcPr>
          <w:p w14:paraId="6CE0A260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62DA8A1C" w14:textId="77777777" w:rsidTr="00140343">
        <w:tc>
          <w:tcPr>
            <w:tcW w:w="9180" w:type="dxa"/>
            <w:gridSpan w:val="2"/>
          </w:tcPr>
          <w:p w14:paraId="36046D1C" w14:textId="77777777" w:rsidR="001C7DC4" w:rsidRPr="00A4429D" w:rsidRDefault="001C7DC4" w:rsidP="00027E44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Cs/>
              </w:rPr>
            </w:pPr>
            <w:r w:rsidRPr="00A4429D">
              <w:rPr>
                <w:rFonts w:cs="Arial"/>
                <w:bCs/>
              </w:rPr>
              <w:t xml:space="preserve">Kunt u op verzoek van gemeente </w:t>
            </w:r>
            <w:r w:rsidR="00027E44" w:rsidRPr="00A4429D">
              <w:rPr>
                <w:rFonts w:cs="Arial"/>
                <w:bCs/>
              </w:rPr>
              <w:t>Arnhem</w:t>
            </w:r>
            <w:r w:rsidRPr="00A4429D">
              <w:rPr>
                <w:rFonts w:cs="Arial"/>
                <w:bCs/>
              </w:rPr>
              <w:t xml:space="preserve"> een tevredenheidsverklaring overleggen? Ja/ Nee</w:t>
            </w:r>
          </w:p>
        </w:tc>
      </w:tr>
    </w:tbl>
    <w:p w14:paraId="74F14FA7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6889A0B1" w14:textId="77777777" w:rsidR="001C7DC4" w:rsidRDefault="001C7DC4" w:rsidP="001C7DC4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001461" w:rsidRPr="00ED5CE3" w14:paraId="73AAE5CA" w14:textId="77777777" w:rsidTr="00AD4504">
        <w:tc>
          <w:tcPr>
            <w:tcW w:w="9068" w:type="dxa"/>
            <w:shd w:val="clear" w:color="auto" w:fill="auto"/>
          </w:tcPr>
          <w:p w14:paraId="4EBE4005" w14:textId="03FDD027" w:rsidR="00001461" w:rsidRPr="001C4678" w:rsidRDefault="00001461" w:rsidP="00AD4504">
            <w:r>
              <w:t xml:space="preserve">Toelichting riool- </w:t>
            </w:r>
            <w:r w:rsidR="003A1EA7">
              <w:t xml:space="preserve">/ </w:t>
            </w:r>
            <w:r>
              <w:t>put</w:t>
            </w:r>
            <w:r w:rsidR="003A1EA7">
              <w:t xml:space="preserve"> </w:t>
            </w:r>
            <w:r>
              <w:t>renovatie</w:t>
            </w:r>
            <w:r w:rsidR="003A1EA7">
              <w:t xml:space="preserve"> </w:t>
            </w:r>
            <w:r>
              <w:t xml:space="preserve"> referentieproject:</w:t>
            </w:r>
          </w:p>
        </w:tc>
      </w:tr>
      <w:tr w:rsidR="00001461" w:rsidRPr="00ED5CE3" w14:paraId="472DC280" w14:textId="77777777" w:rsidTr="00AD4504">
        <w:trPr>
          <w:trHeight w:val="2142"/>
        </w:trPr>
        <w:tc>
          <w:tcPr>
            <w:tcW w:w="9068" w:type="dxa"/>
            <w:shd w:val="clear" w:color="auto" w:fill="auto"/>
          </w:tcPr>
          <w:p w14:paraId="7E3E7EC0" w14:textId="77777777" w:rsidR="00001461" w:rsidRDefault="00001461" w:rsidP="00AD4504"/>
          <w:p w14:paraId="3E917C11" w14:textId="77777777" w:rsidR="00001461" w:rsidRPr="001C4678" w:rsidRDefault="00001461" w:rsidP="00AD4504"/>
          <w:p w14:paraId="6E517CCD" w14:textId="77777777" w:rsidR="00001461" w:rsidRPr="001C4678" w:rsidRDefault="00001461" w:rsidP="00AD4504"/>
        </w:tc>
      </w:tr>
    </w:tbl>
    <w:p w14:paraId="461F81FB" w14:textId="77777777" w:rsidR="001C7DC4" w:rsidRDefault="001C7DC4" w:rsidP="001C7DC4">
      <w:pPr>
        <w:rPr>
          <w:sz w:val="8"/>
          <w:szCs w:val="8"/>
        </w:rPr>
      </w:pPr>
    </w:p>
    <w:p w14:paraId="08C16A78" w14:textId="77777777" w:rsidR="001C7DC4" w:rsidRDefault="001C7DC4" w:rsidP="001C7DC4">
      <w:pPr>
        <w:rPr>
          <w:sz w:val="8"/>
          <w:szCs w:val="8"/>
        </w:rPr>
      </w:pPr>
    </w:p>
    <w:p w14:paraId="450828CE" w14:textId="77777777" w:rsidR="001C7DC4" w:rsidRPr="0011324E" w:rsidRDefault="001C7DC4" w:rsidP="001C7DC4">
      <w:pPr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 w:rsidR="00027E44"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p w14:paraId="651240F9" w14:textId="77777777" w:rsidR="001C7DC4" w:rsidRPr="0011324E" w:rsidRDefault="001C7DC4" w:rsidP="001C7DC4">
      <w:pPr>
        <w:rPr>
          <w:rFonts w:cs="Arial"/>
          <w:sz w:val="8"/>
          <w:szCs w:val="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8"/>
        <w:gridCol w:w="6768"/>
        <w:gridCol w:w="36"/>
      </w:tblGrid>
      <w:tr w:rsidR="00027E44" w:rsidRPr="0011324E" w14:paraId="09D7E7CB" w14:textId="77777777" w:rsidTr="003A1EA7">
        <w:trPr>
          <w:gridAfter w:val="1"/>
          <w:wAfter w:w="36" w:type="dxa"/>
        </w:trPr>
        <w:tc>
          <w:tcPr>
            <w:tcW w:w="2368" w:type="dxa"/>
            <w:shd w:val="clear" w:color="auto" w:fill="E0E0E0"/>
          </w:tcPr>
          <w:p w14:paraId="08537E02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gridSpan w:val="2"/>
            <w:shd w:val="clear" w:color="auto" w:fill="auto"/>
          </w:tcPr>
          <w:p w14:paraId="0615B546" w14:textId="77777777" w:rsidR="00027E44" w:rsidRPr="0011324E" w:rsidRDefault="00027E44" w:rsidP="00050750"/>
        </w:tc>
      </w:tr>
      <w:tr w:rsidR="00027E44" w:rsidRPr="0011324E" w14:paraId="415BE9C2" w14:textId="77777777" w:rsidTr="003A1EA7">
        <w:trPr>
          <w:gridAfter w:val="1"/>
          <w:wAfter w:w="36" w:type="dxa"/>
        </w:trPr>
        <w:tc>
          <w:tcPr>
            <w:tcW w:w="2368" w:type="dxa"/>
            <w:shd w:val="clear" w:color="auto" w:fill="E0E0E0"/>
          </w:tcPr>
          <w:p w14:paraId="3AE4146A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gridSpan w:val="2"/>
            <w:shd w:val="clear" w:color="auto" w:fill="auto"/>
          </w:tcPr>
          <w:p w14:paraId="5AEFECCA" w14:textId="77777777" w:rsidR="00027E44" w:rsidRPr="0011324E" w:rsidRDefault="00027E44" w:rsidP="00050750"/>
        </w:tc>
      </w:tr>
      <w:tr w:rsidR="00027E44" w:rsidRPr="0011324E" w14:paraId="3C0CD320" w14:textId="77777777" w:rsidTr="003A1EA7">
        <w:trPr>
          <w:gridAfter w:val="1"/>
          <w:wAfter w:w="36" w:type="dxa"/>
        </w:trPr>
        <w:tc>
          <w:tcPr>
            <w:tcW w:w="2368" w:type="dxa"/>
            <w:shd w:val="clear" w:color="auto" w:fill="E0E0E0"/>
          </w:tcPr>
          <w:p w14:paraId="7E239249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gridSpan w:val="2"/>
            <w:shd w:val="clear" w:color="auto" w:fill="auto"/>
          </w:tcPr>
          <w:p w14:paraId="35B0006B" w14:textId="77777777" w:rsidR="00027E44" w:rsidRPr="0011324E" w:rsidRDefault="00027E44" w:rsidP="00050750"/>
        </w:tc>
      </w:tr>
      <w:tr w:rsidR="00027E44" w:rsidRPr="0011324E" w14:paraId="498CAEFB" w14:textId="77777777" w:rsidTr="003A1EA7">
        <w:trPr>
          <w:gridAfter w:val="1"/>
          <w:wAfter w:w="36" w:type="dxa"/>
        </w:trPr>
        <w:tc>
          <w:tcPr>
            <w:tcW w:w="2368" w:type="dxa"/>
            <w:shd w:val="clear" w:color="auto" w:fill="E0E0E0"/>
          </w:tcPr>
          <w:p w14:paraId="530C4CB0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gridSpan w:val="2"/>
            <w:shd w:val="clear" w:color="auto" w:fill="auto"/>
          </w:tcPr>
          <w:p w14:paraId="19E6E284" w14:textId="77777777" w:rsidR="00027E44" w:rsidRPr="0011324E" w:rsidRDefault="00027E44" w:rsidP="00050750"/>
        </w:tc>
      </w:tr>
      <w:tr w:rsidR="00027E44" w:rsidRPr="0011324E" w14:paraId="1576B836" w14:textId="77777777" w:rsidTr="003A1EA7">
        <w:trPr>
          <w:gridAfter w:val="1"/>
          <w:wAfter w:w="36" w:type="dxa"/>
        </w:trPr>
        <w:tc>
          <w:tcPr>
            <w:tcW w:w="2368" w:type="dxa"/>
            <w:shd w:val="clear" w:color="auto" w:fill="E0E0E0"/>
          </w:tcPr>
          <w:p w14:paraId="3521A289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gridSpan w:val="2"/>
            <w:shd w:val="clear" w:color="auto" w:fill="auto"/>
          </w:tcPr>
          <w:p w14:paraId="666522F5" w14:textId="77777777" w:rsidR="00027E44" w:rsidRPr="0011324E" w:rsidRDefault="00027E44" w:rsidP="00050750"/>
          <w:p w14:paraId="50FAEBE4" w14:textId="77777777" w:rsidR="00027E44" w:rsidRPr="0011324E" w:rsidRDefault="00027E44" w:rsidP="00050750"/>
          <w:p w14:paraId="45387054" w14:textId="77777777" w:rsidR="00027E44" w:rsidRPr="0011324E" w:rsidRDefault="00027E44" w:rsidP="00050750"/>
          <w:p w14:paraId="50C0F4A8" w14:textId="77777777" w:rsidR="00027E44" w:rsidRPr="0011324E" w:rsidRDefault="00027E44" w:rsidP="00050750"/>
        </w:tc>
      </w:tr>
      <w:tr w:rsidR="009608CD" w:rsidRPr="0011324E" w14:paraId="3D878384" w14:textId="77777777" w:rsidTr="003A1EA7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376" w:type="dxa"/>
            <w:gridSpan w:val="2"/>
            <w:shd w:val="clear" w:color="auto" w:fill="E0E0E0"/>
          </w:tcPr>
          <w:p w14:paraId="342B4770" w14:textId="77777777" w:rsidR="009608CD" w:rsidRPr="0011324E" w:rsidRDefault="009608CD" w:rsidP="00AB6C80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b/>
              </w:rPr>
              <w:lastRenderedPageBreak/>
              <w:t xml:space="preserve">Naam </w:t>
            </w:r>
            <w:r>
              <w:rPr>
                <w:b/>
              </w:rPr>
              <w:t>Inschrijver</w:t>
            </w:r>
          </w:p>
        </w:tc>
        <w:tc>
          <w:tcPr>
            <w:tcW w:w="6804" w:type="dxa"/>
            <w:gridSpan w:val="2"/>
          </w:tcPr>
          <w:p w14:paraId="7B606ECC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3A1EA7" w:rsidRPr="003A1EA7" w14:paraId="2173C214" w14:textId="77777777" w:rsidTr="003A1EA7">
        <w:tblPrEx>
          <w:tblLook w:val="0000" w:firstRow="0" w:lastRow="0" w:firstColumn="0" w:lastColumn="0" w:noHBand="0" w:noVBand="0"/>
        </w:tblPrEx>
        <w:tc>
          <w:tcPr>
            <w:tcW w:w="9180" w:type="dxa"/>
            <w:gridSpan w:val="4"/>
            <w:shd w:val="clear" w:color="auto" w:fill="E0E0E0"/>
          </w:tcPr>
          <w:p w14:paraId="66FA0A8D" w14:textId="294C68D8" w:rsidR="009608CD" w:rsidRPr="00F71AA3" w:rsidRDefault="009608CD" w:rsidP="009C52E9">
            <w:pPr>
              <w:snapToGrid w:val="0"/>
              <w:spacing w:beforeLines="20" w:before="48" w:afterLines="20" w:after="48"/>
              <w:jc w:val="center"/>
              <w:rPr>
                <w:rFonts w:cs="Arial"/>
                <w:b/>
                <w:sz w:val="18"/>
                <w:szCs w:val="18"/>
              </w:rPr>
            </w:pPr>
            <w:r w:rsidRPr="00F71AA3">
              <w:rPr>
                <w:rFonts w:cs="Arial"/>
                <w:b/>
              </w:rPr>
              <w:t xml:space="preserve">Kerncompetentie 2: </w:t>
            </w:r>
            <w:r w:rsidR="009C52E9" w:rsidRPr="00F71AA3">
              <w:rPr>
                <w:rFonts w:cs="Arial"/>
                <w:b/>
              </w:rPr>
              <w:t xml:space="preserve"> </w:t>
            </w:r>
            <w:r w:rsidR="00F12E97" w:rsidRPr="00F71AA3">
              <w:rPr>
                <w:rFonts w:cs="Arial"/>
                <w:b/>
              </w:rPr>
              <w:t>R</w:t>
            </w:r>
            <w:r w:rsidR="009C52E9" w:rsidRPr="00F71AA3">
              <w:rPr>
                <w:rFonts w:cs="Arial"/>
                <w:b/>
              </w:rPr>
              <w:t xml:space="preserve">ioolrenovatie doormiddel van </w:t>
            </w:r>
            <w:r w:rsidR="009C52E9" w:rsidRPr="00F91392">
              <w:rPr>
                <w:rFonts w:cs="Arial"/>
                <w:b/>
              </w:rPr>
              <w:t>het van binnenuit injecteren</w:t>
            </w:r>
            <w:r w:rsidR="009C52E9" w:rsidRPr="00F71AA3">
              <w:rPr>
                <w:rFonts w:cs="Arial"/>
                <w:b/>
              </w:rPr>
              <w:t xml:space="preserve"> van scheuren</w:t>
            </w:r>
            <w:r w:rsidR="009C52E9" w:rsidRPr="00F71AA3">
              <w:rPr>
                <w:rFonts w:cs="Arial"/>
                <w:b/>
                <w:highlight w:val="yellow"/>
              </w:rPr>
              <w:t xml:space="preserve"> </w:t>
            </w:r>
          </w:p>
        </w:tc>
      </w:tr>
    </w:tbl>
    <w:p w14:paraId="70E94098" w14:textId="77777777" w:rsidR="009608CD" w:rsidRDefault="009608CD" w:rsidP="009608CD">
      <w:pPr>
        <w:spacing w:beforeLines="20" w:before="48" w:afterLines="20" w:after="48" w:line="240" w:lineRule="auto"/>
        <w:rPr>
          <w:color w:val="538135"/>
          <w:sz w:val="4"/>
          <w:szCs w:val="4"/>
        </w:rPr>
      </w:pPr>
    </w:p>
    <w:p w14:paraId="3F60046D" w14:textId="77777777" w:rsidR="009608CD" w:rsidRDefault="009608CD" w:rsidP="009608CD">
      <w:pPr>
        <w:spacing w:beforeLines="20" w:before="48" w:afterLines="20" w:after="48" w:line="240" w:lineRule="auto"/>
        <w:rPr>
          <w:color w:val="538135"/>
          <w:sz w:val="4"/>
          <w:szCs w:val="4"/>
        </w:rPr>
      </w:pPr>
    </w:p>
    <w:p w14:paraId="684B70EA" w14:textId="77777777" w:rsidR="009608CD" w:rsidRPr="0011324E" w:rsidRDefault="009608CD" w:rsidP="009608CD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9608CD" w:rsidRPr="0011324E" w14:paraId="3CC4871A" w14:textId="77777777" w:rsidTr="00AB6C80">
        <w:tc>
          <w:tcPr>
            <w:tcW w:w="3794" w:type="dxa"/>
          </w:tcPr>
          <w:p w14:paraId="3137A2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Projectnaam</w:t>
            </w:r>
          </w:p>
        </w:tc>
        <w:tc>
          <w:tcPr>
            <w:tcW w:w="5386" w:type="dxa"/>
          </w:tcPr>
          <w:p w14:paraId="3E617B50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74CA545A" w14:textId="77777777" w:rsidTr="00AB6C80">
        <w:tc>
          <w:tcPr>
            <w:tcW w:w="3794" w:type="dxa"/>
          </w:tcPr>
          <w:p w14:paraId="5A7FBE85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71BCD8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1E21AE26" w14:textId="77777777" w:rsidTr="00AB6C80">
        <w:tc>
          <w:tcPr>
            <w:tcW w:w="3794" w:type="dxa"/>
          </w:tcPr>
          <w:p w14:paraId="11130732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2207BE71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6B1F7D71" w14:textId="77777777" w:rsidTr="00AB6C80">
        <w:tc>
          <w:tcPr>
            <w:tcW w:w="3794" w:type="dxa"/>
          </w:tcPr>
          <w:p w14:paraId="0D22AB05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06078FAC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74738C2" w14:textId="77777777" w:rsidTr="00AB6C80">
        <w:tc>
          <w:tcPr>
            <w:tcW w:w="3794" w:type="dxa"/>
          </w:tcPr>
          <w:p w14:paraId="321C4E97" w14:textId="77777777" w:rsidR="009608CD" w:rsidRPr="009A7F3D" w:rsidRDefault="009608CD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02FFB81F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4C3D55D" w14:textId="77777777" w:rsidTr="00AB6C80">
        <w:tc>
          <w:tcPr>
            <w:tcW w:w="3794" w:type="dxa"/>
          </w:tcPr>
          <w:p w14:paraId="7259267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6126B392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2F6C41B7" w14:textId="77777777" w:rsidTr="00AB6C80">
        <w:tc>
          <w:tcPr>
            <w:tcW w:w="3794" w:type="dxa"/>
          </w:tcPr>
          <w:p w14:paraId="07DD04CA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450D6F1B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576FEF60" w14:textId="77777777" w:rsidTr="00AB6C80">
        <w:tc>
          <w:tcPr>
            <w:tcW w:w="3794" w:type="dxa"/>
          </w:tcPr>
          <w:p w14:paraId="6721DA53" w14:textId="72CE1A0E" w:rsidR="009608CD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Aanneemsom (</w:t>
            </w:r>
            <w:r w:rsidR="009C52E9">
              <w:rPr>
                <w:rFonts w:cs="Arial"/>
              </w:rPr>
              <w:t>excl.</w:t>
            </w:r>
            <w:r>
              <w:rPr>
                <w:rFonts w:cs="Arial"/>
              </w:rPr>
              <w:t xml:space="preserve"> </w:t>
            </w:r>
            <w:r w:rsidR="009B7A47">
              <w:rPr>
                <w:rFonts w:cs="Arial"/>
              </w:rPr>
              <w:t>btw</w:t>
            </w:r>
            <w:r>
              <w:rPr>
                <w:rFonts w:cs="Arial"/>
              </w:rPr>
              <w:t>)</w:t>
            </w:r>
          </w:p>
        </w:tc>
        <w:tc>
          <w:tcPr>
            <w:tcW w:w="5386" w:type="dxa"/>
          </w:tcPr>
          <w:p w14:paraId="18C1A1FC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11324E" w14:paraId="1E784339" w14:textId="77777777" w:rsidTr="00AB6C80">
        <w:tc>
          <w:tcPr>
            <w:tcW w:w="3794" w:type="dxa"/>
          </w:tcPr>
          <w:p w14:paraId="7C3F23DE" w14:textId="0A44F8F3" w:rsidR="009608CD" w:rsidRPr="006F2EBC" w:rsidRDefault="006F2EBC" w:rsidP="00AB6C80">
            <w:pPr>
              <w:snapToGrid w:val="0"/>
              <w:spacing w:beforeLines="20" w:before="48" w:afterLines="20" w:after="48" w:line="240" w:lineRule="auto"/>
              <w:rPr>
                <w:rFonts w:cs="Arial"/>
                <w:iCs/>
              </w:rPr>
            </w:pPr>
            <w:r>
              <w:rPr>
                <w:rFonts w:cs="Arial"/>
              </w:rPr>
              <w:t>Gefactureerd bedrag excl. btw op het in</w:t>
            </w:r>
            <w:r w:rsidR="009B7A47">
              <w:rPr>
                <w:rFonts w:cs="Arial"/>
              </w:rPr>
              <w:t>jectie</w:t>
            </w:r>
            <w:r>
              <w:rPr>
                <w:rFonts w:cs="Arial"/>
              </w:rPr>
              <w:t xml:space="preserve"> component binnen dit project</w:t>
            </w:r>
          </w:p>
        </w:tc>
        <w:tc>
          <w:tcPr>
            <w:tcW w:w="5386" w:type="dxa"/>
          </w:tcPr>
          <w:p w14:paraId="1D4FEE5E" w14:textId="77777777" w:rsidR="009608CD" w:rsidRPr="0011324E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9608CD" w:rsidRPr="00A4429D" w14:paraId="4ECB7C40" w14:textId="77777777" w:rsidTr="00AB6C80">
        <w:tc>
          <w:tcPr>
            <w:tcW w:w="9180" w:type="dxa"/>
            <w:gridSpan w:val="2"/>
          </w:tcPr>
          <w:p w14:paraId="06B7A898" w14:textId="77777777" w:rsidR="009608CD" w:rsidRPr="00A4429D" w:rsidRDefault="009608CD" w:rsidP="00AB6C80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Cs/>
              </w:rPr>
            </w:pPr>
            <w:r w:rsidRPr="00A4429D">
              <w:rPr>
                <w:rFonts w:cs="Arial"/>
                <w:bCs/>
              </w:rPr>
              <w:t>Kunt u op verzoek van gemeente Arnhem een tevredenheidsverklaring overleggen? Ja/ Nee</w:t>
            </w:r>
          </w:p>
        </w:tc>
      </w:tr>
    </w:tbl>
    <w:p w14:paraId="6F6A8375" w14:textId="77777777" w:rsidR="009608CD" w:rsidRDefault="009608CD" w:rsidP="009608CD">
      <w:pPr>
        <w:spacing w:beforeLines="20" w:before="48" w:afterLines="20" w:after="48" w:line="240" w:lineRule="auto"/>
        <w:rPr>
          <w:bCs/>
          <w:sz w:val="4"/>
          <w:szCs w:val="4"/>
        </w:rPr>
      </w:pPr>
    </w:p>
    <w:p w14:paraId="5252579F" w14:textId="77777777" w:rsidR="00041FC4" w:rsidRPr="00A4429D" w:rsidRDefault="00041FC4" w:rsidP="009608CD">
      <w:pPr>
        <w:spacing w:beforeLines="20" w:before="48" w:afterLines="20" w:after="48" w:line="240" w:lineRule="auto"/>
        <w:rPr>
          <w:bCs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041FC4" w:rsidRPr="00ED5CE3" w14:paraId="27C67942" w14:textId="77777777" w:rsidTr="00AD4504">
        <w:tc>
          <w:tcPr>
            <w:tcW w:w="9068" w:type="dxa"/>
            <w:shd w:val="clear" w:color="auto" w:fill="auto"/>
          </w:tcPr>
          <w:p w14:paraId="5EEC3BFE" w14:textId="4E08A26F" w:rsidR="00041FC4" w:rsidRPr="001C4678" w:rsidRDefault="00041FC4" w:rsidP="00AD4504">
            <w:r>
              <w:t xml:space="preserve">Toelichting </w:t>
            </w:r>
            <w:r w:rsidR="00980C87">
              <w:t>injectie component</w:t>
            </w:r>
            <w:r>
              <w:t xml:space="preserve"> referentieproject:</w:t>
            </w:r>
          </w:p>
        </w:tc>
      </w:tr>
      <w:tr w:rsidR="00041FC4" w:rsidRPr="00ED5CE3" w14:paraId="6CC6A3AC" w14:textId="77777777" w:rsidTr="00AD4504">
        <w:trPr>
          <w:trHeight w:val="2142"/>
        </w:trPr>
        <w:tc>
          <w:tcPr>
            <w:tcW w:w="9068" w:type="dxa"/>
            <w:shd w:val="clear" w:color="auto" w:fill="auto"/>
          </w:tcPr>
          <w:p w14:paraId="0426A7BB" w14:textId="77777777" w:rsidR="00041FC4" w:rsidRDefault="00041FC4" w:rsidP="00AD4504"/>
          <w:p w14:paraId="59FD60BD" w14:textId="77777777" w:rsidR="00041FC4" w:rsidRPr="001C4678" w:rsidRDefault="00041FC4" w:rsidP="00AD4504"/>
          <w:p w14:paraId="68750827" w14:textId="77777777" w:rsidR="00041FC4" w:rsidRPr="001C4678" w:rsidRDefault="00041FC4" w:rsidP="00AD4504"/>
        </w:tc>
      </w:tr>
    </w:tbl>
    <w:p w14:paraId="64420208" w14:textId="77777777" w:rsidR="009608CD" w:rsidRDefault="009608CD" w:rsidP="009608CD">
      <w:pPr>
        <w:rPr>
          <w:sz w:val="8"/>
          <w:szCs w:val="8"/>
        </w:rPr>
      </w:pPr>
    </w:p>
    <w:p w14:paraId="5354E7B6" w14:textId="77777777" w:rsidR="009608CD" w:rsidRDefault="009608CD" w:rsidP="009608CD">
      <w:pPr>
        <w:rPr>
          <w:sz w:val="8"/>
          <w:szCs w:val="8"/>
        </w:rPr>
      </w:pPr>
    </w:p>
    <w:p w14:paraId="594B799B" w14:textId="77777777" w:rsidR="009608CD" w:rsidRDefault="009608CD" w:rsidP="00421F44">
      <w:pPr>
        <w:spacing w:line="276" w:lineRule="auto"/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p w14:paraId="2AD5784E" w14:textId="77777777" w:rsidR="00421F44" w:rsidRPr="0011324E" w:rsidRDefault="00421F44" w:rsidP="00421F44">
      <w:pPr>
        <w:spacing w:line="276" w:lineRule="auto"/>
        <w:rPr>
          <w:rFonts w:cs="Arial"/>
        </w:rPr>
      </w:pPr>
    </w:p>
    <w:p w14:paraId="3F85247F" w14:textId="77777777" w:rsidR="009608CD" w:rsidRPr="0011324E" w:rsidRDefault="009608CD" w:rsidP="009608CD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9608CD" w:rsidRPr="0011324E" w14:paraId="090C7381" w14:textId="77777777" w:rsidTr="00AB6C80">
        <w:tc>
          <w:tcPr>
            <w:tcW w:w="2368" w:type="dxa"/>
            <w:shd w:val="clear" w:color="auto" w:fill="E0E0E0"/>
          </w:tcPr>
          <w:p w14:paraId="71D5F945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38C8C3CD" w14:textId="77777777" w:rsidR="009608CD" w:rsidRPr="0011324E" w:rsidRDefault="009608CD" w:rsidP="00AB6C80"/>
        </w:tc>
      </w:tr>
      <w:tr w:rsidR="009608CD" w:rsidRPr="0011324E" w14:paraId="032C65BE" w14:textId="77777777" w:rsidTr="00AB6C80">
        <w:tc>
          <w:tcPr>
            <w:tcW w:w="2368" w:type="dxa"/>
            <w:shd w:val="clear" w:color="auto" w:fill="E0E0E0"/>
          </w:tcPr>
          <w:p w14:paraId="3DB7E226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26B8DD1" w14:textId="77777777" w:rsidR="009608CD" w:rsidRPr="0011324E" w:rsidRDefault="009608CD" w:rsidP="00AB6C80"/>
        </w:tc>
      </w:tr>
      <w:tr w:rsidR="009608CD" w:rsidRPr="0011324E" w14:paraId="7D307D10" w14:textId="77777777" w:rsidTr="00AB6C80">
        <w:tc>
          <w:tcPr>
            <w:tcW w:w="2368" w:type="dxa"/>
            <w:shd w:val="clear" w:color="auto" w:fill="E0E0E0"/>
          </w:tcPr>
          <w:p w14:paraId="5947E331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35E3BF59" w14:textId="77777777" w:rsidR="009608CD" w:rsidRPr="0011324E" w:rsidRDefault="009608CD" w:rsidP="00AB6C80"/>
        </w:tc>
      </w:tr>
      <w:tr w:rsidR="009608CD" w:rsidRPr="0011324E" w14:paraId="4B70EF84" w14:textId="77777777" w:rsidTr="00AB6C80">
        <w:tc>
          <w:tcPr>
            <w:tcW w:w="2368" w:type="dxa"/>
            <w:shd w:val="clear" w:color="auto" w:fill="E0E0E0"/>
          </w:tcPr>
          <w:p w14:paraId="483AD6CF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144F90C1" w14:textId="77777777" w:rsidR="009608CD" w:rsidRPr="0011324E" w:rsidRDefault="009608CD" w:rsidP="00AB6C80"/>
        </w:tc>
      </w:tr>
      <w:tr w:rsidR="009608CD" w:rsidRPr="0011324E" w14:paraId="1393C0DF" w14:textId="77777777" w:rsidTr="00AB6C80">
        <w:tc>
          <w:tcPr>
            <w:tcW w:w="2368" w:type="dxa"/>
            <w:shd w:val="clear" w:color="auto" w:fill="E0E0E0"/>
          </w:tcPr>
          <w:p w14:paraId="46A165A8" w14:textId="77777777" w:rsidR="009608CD" w:rsidRPr="0011324E" w:rsidRDefault="009608CD" w:rsidP="00AB6C80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38C5BB8B" w14:textId="77777777" w:rsidR="009608CD" w:rsidRPr="0011324E" w:rsidRDefault="009608CD" w:rsidP="00AB6C80"/>
          <w:p w14:paraId="14B89159" w14:textId="77777777" w:rsidR="009608CD" w:rsidRPr="0011324E" w:rsidRDefault="009608CD" w:rsidP="00AB6C80"/>
          <w:p w14:paraId="07ACD29C" w14:textId="77777777" w:rsidR="009608CD" w:rsidRPr="0011324E" w:rsidRDefault="009608CD" w:rsidP="00AB6C80"/>
          <w:p w14:paraId="0C1864E5" w14:textId="77777777" w:rsidR="009608CD" w:rsidRPr="0011324E" w:rsidRDefault="009608CD" w:rsidP="00AB6C80"/>
          <w:p w14:paraId="1EE35DD7" w14:textId="77777777" w:rsidR="009608CD" w:rsidRPr="0011324E" w:rsidRDefault="009608CD" w:rsidP="00AB6C80"/>
        </w:tc>
      </w:tr>
    </w:tbl>
    <w:p w14:paraId="0A662CEF" w14:textId="77777777" w:rsidR="001C7DC4" w:rsidRDefault="009608CD" w:rsidP="009608CD">
      <w:pPr>
        <w:spacing w:beforeLines="20" w:before="48" w:afterLines="20" w:after="48" w:line="240" w:lineRule="auto"/>
      </w:pPr>
      <w:r w:rsidRPr="0011324E">
        <w:br w:type="page"/>
      </w:r>
    </w:p>
    <w:p w14:paraId="0CD68BC4" w14:textId="77777777" w:rsidR="001C7DC4" w:rsidRPr="0011324E" w:rsidRDefault="001C7DC4" w:rsidP="001C7DC4">
      <w:pPr>
        <w:spacing w:beforeLines="20" w:before="48" w:afterLines="20" w:after="48" w:line="240" w:lineRule="auto"/>
        <w:rPr>
          <w:i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1C7DC4" w:rsidRPr="0011324E" w14:paraId="7EACD420" w14:textId="77777777" w:rsidTr="00140343">
        <w:trPr>
          <w:trHeight w:val="449"/>
        </w:trPr>
        <w:tc>
          <w:tcPr>
            <w:tcW w:w="2376" w:type="dxa"/>
            <w:shd w:val="clear" w:color="auto" w:fill="E0E0E0"/>
          </w:tcPr>
          <w:p w14:paraId="1DBCA7DC" w14:textId="77777777" w:rsidR="001C7DC4" w:rsidRPr="0011324E" w:rsidRDefault="001C7DC4" w:rsidP="00027E44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b/>
              </w:rPr>
              <w:t xml:space="preserve">Naam </w:t>
            </w:r>
            <w:r w:rsidR="00027E4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9806B9A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4C9D44FA" w14:textId="77777777" w:rsidTr="00140343">
        <w:tc>
          <w:tcPr>
            <w:tcW w:w="9180" w:type="dxa"/>
            <w:gridSpan w:val="2"/>
            <w:shd w:val="clear" w:color="auto" w:fill="E0E0E0"/>
          </w:tcPr>
          <w:p w14:paraId="4CA5627D" w14:textId="3E39D8E8" w:rsidR="00E97923" w:rsidRPr="0008531B" w:rsidRDefault="00027E44" w:rsidP="00E97923">
            <w:pPr>
              <w:spacing w:line="290" w:lineRule="exact"/>
              <w:rPr>
                <w:rFonts w:cs="Arial"/>
                <w:b/>
                <w:bCs/>
              </w:rPr>
            </w:pPr>
            <w:r w:rsidRPr="0008531B">
              <w:rPr>
                <w:rFonts w:cs="Arial"/>
                <w:b/>
              </w:rPr>
              <w:t>Kerncompetentie 3</w:t>
            </w:r>
            <w:r w:rsidR="001C7DC4" w:rsidRPr="0008531B">
              <w:rPr>
                <w:rFonts w:cs="Arial"/>
                <w:b/>
              </w:rPr>
              <w:t xml:space="preserve">: </w:t>
            </w:r>
            <w:r w:rsidR="00421F44">
              <w:rPr>
                <w:rFonts w:cs="Arial"/>
                <w:b/>
              </w:rPr>
              <w:t>R</w:t>
            </w:r>
            <w:r w:rsidR="007424BC">
              <w:rPr>
                <w:rFonts w:cs="Arial"/>
                <w:b/>
              </w:rPr>
              <w:t>ioolrenovatie</w:t>
            </w:r>
            <w:r w:rsidR="00E97923" w:rsidRPr="0008531B">
              <w:rPr>
                <w:rFonts w:cs="Arial"/>
                <w:b/>
                <w:bCs/>
              </w:rPr>
              <w:t xml:space="preserve"> middels </w:t>
            </w:r>
            <w:r w:rsidR="00E97923" w:rsidRPr="00F91392">
              <w:rPr>
                <w:rFonts w:cs="Arial"/>
                <w:b/>
                <w:bCs/>
              </w:rPr>
              <w:t>het van binnenuit aanbrengen van polymeerbeton schaaldelen</w:t>
            </w:r>
          </w:p>
          <w:p w14:paraId="4752C004" w14:textId="32D24BEE" w:rsidR="001C7DC4" w:rsidRPr="001C7DC4" w:rsidRDefault="001C7DC4" w:rsidP="001C7DC4">
            <w:pPr>
              <w:snapToGrid w:val="0"/>
              <w:spacing w:beforeLines="20" w:before="48" w:afterLines="20" w:after="48" w:line="240" w:lineRule="auto"/>
              <w:jc w:val="center"/>
              <w:rPr>
                <w:rFonts w:cs="Arial"/>
                <w:b/>
                <w:color w:val="385623"/>
                <w:sz w:val="18"/>
                <w:szCs w:val="18"/>
              </w:rPr>
            </w:pPr>
          </w:p>
        </w:tc>
      </w:tr>
    </w:tbl>
    <w:p w14:paraId="486BF766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70FECFF4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1C7DC4" w:rsidRPr="0011324E" w14:paraId="6EE35B4C" w14:textId="77777777" w:rsidTr="00140343">
        <w:tc>
          <w:tcPr>
            <w:tcW w:w="3794" w:type="dxa"/>
          </w:tcPr>
          <w:p w14:paraId="62CF336E" w14:textId="5131C54E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Projectnaam</w:t>
            </w:r>
          </w:p>
        </w:tc>
        <w:tc>
          <w:tcPr>
            <w:tcW w:w="5386" w:type="dxa"/>
          </w:tcPr>
          <w:p w14:paraId="41F4FEE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7E11D5F3" w14:textId="77777777" w:rsidTr="00140343">
        <w:tc>
          <w:tcPr>
            <w:tcW w:w="3794" w:type="dxa"/>
          </w:tcPr>
          <w:p w14:paraId="23327716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620F3FDC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7788C51A" w14:textId="77777777" w:rsidTr="00140343">
        <w:tc>
          <w:tcPr>
            <w:tcW w:w="3794" w:type="dxa"/>
          </w:tcPr>
          <w:p w14:paraId="0D49D539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485AE9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2F475AF4" w14:textId="77777777" w:rsidTr="00140343">
        <w:tc>
          <w:tcPr>
            <w:tcW w:w="3794" w:type="dxa"/>
          </w:tcPr>
          <w:p w14:paraId="54FE7140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404B995D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60C3BACA" w14:textId="77777777" w:rsidTr="00140343">
        <w:tc>
          <w:tcPr>
            <w:tcW w:w="3794" w:type="dxa"/>
          </w:tcPr>
          <w:p w14:paraId="5F791822" w14:textId="77777777" w:rsidR="001C7DC4" w:rsidRPr="009A7F3D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439FB3DB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60D47E4D" w14:textId="77777777" w:rsidTr="00140343">
        <w:tc>
          <w:tcPr>
            <w:tcW w:w="3794" w:type="dxa"/>
          </w:tcPr>
          <w:p w14:paraId="4FE1B63E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211940B7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6FF46581" w14:textId="77777777" w:rsidTr="00140343">
        <w:tc>
          <w:tcPr>
            <w:tcW w:w="3794" w:type="dxa"/>
          </w:tcPr>
          <w:p w14:paraId="52FE374C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7D9C4AF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0D62D7" w:rsidRPr="0011324E" w14:paraId="72AF7A1A" w14:textId="77777777" w:rsidTr="00140343">
        <w:tc>
          <w:tcPr>
            <w:tcW w:w="3794" w:type="dxa"/>
          </w:tcPr>
          <w:p w14:paraId="3A8E04A9" w14:textId="04FFEF40" w:rsidR="000D62D7" w:rsidRPr="0011324E" w:rsidRDefault="000D62D7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Aanneemsom (excl. btw)</w:t>
            </w:r>
          </w:p>
        </w:tc>
        <w:tc>
          <w:tcPr>
            <w:tcW w:w="5386" w:type="dxa"/>
          </w:tcPr>
          <w:p w14:paraId="7555ABDF" w14:textId="77777777" w:rsidR="000D62D7" w:rsidRPr="0011324E" w:rsidRDefault="000D62D7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0D62D7" w:rsidRPr="0011324E" w14:paraId="112B6D52" w14:textId="77777777" w:rsidTr="00140343">
        <w:tc>
          <w:tcPr>
            <w:tcW w:w="3794" w:type="dxa"/>
          </w:tcPr>
          <w:p w14:paraId="71D66AF3" w14:textId="3BC3B817" w:rsidR="000D62D7" w:rsidRPr="0011324E" w:rsidRDefault="000D62D7" w:rsidP="00E34C15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Gefactureerd bedrag excl. btw op het </w:t>
            </w:r>
            <w:r w:rsidR="00E34C15">
              <w:rPr>
                <w:rFonts w:cs="Arial"/>
              </w:rPr>
              <w:t>schaaldeel c</w:t>
            </w:r>
            <w:r>
              <w:rPr>
                <w:rFonts w:cs="Arial"/>
              </w:rPr>
              <w:t>omponent binnen dit project</w:t>
            </w:r>
          </w:p>
        </w:tc>
        <w:tc>
          <w:tcPr>
            <w:tcW w:w="5386" w:type="dxa"/>
          </w:tcPr>
          <w:p w14:paraId="49D1D028" w14:textId="77777777" w:rsidR="000D62D7" w:rsidRPr="0011324E" w:rsidRDefault="000D62D7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6FC16FDF" w14:textId="77777777" w:rsidTr="00140343">
        <w:tc>
          <w:tcPr>
            <w:tcW w:w="9180" w:type="dxa"/>
            <w:gridSpan w:val="2"/>
          </w:tcPr>
          <w:p w14:paraId="0DE6F13D" w14:textId="77777777" w:rsidR="001C7DC4" w:rsidRPr="0008531B" w:rsidRDefault="001C7DC4" w:rsidP="00027E44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Cs/>
              </w:rPr>
            </w:pPr>
            <w:r w:rsidRPr="0008531B">
              <w:rPr>
                <w:rFonts w:cs="Arial"/>
                <w:bCs/>
              </w:rPr>
              <w:t xml:space="preserve">Kunt u op verzoek van gemeente </w:t>
            </w:r>
            <w:r w:rsidR="00027E44" w:rsidRPr="0008531B">
              <w:rPr>
                <w:rFonts w:cs="Arial"/>
                <w:bCs/>
              </w:rPr>
              <w:t>Arnhem</w:t>
            </w:r>
            <w:r w:rsidRPr="0008531B">
              <w:rPr>
                <w:rFonts w:cs="Arial"/>
                <w:bCs/>
              </w:rPr>
              <w:t xml:space="preserve"> een tevredenheidsverklaring overleggen? Ja/ Nee</w:t>
            </w:r>
          </w:p>
        </w:tc>
      </w:tr>
    </w:tbl>
    <w:p w14:paraId="6AEDBF7C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3DD7F374" w14:textId="77777777" w:rsidR="001C7DC4" w:rsidRDefault="001C7DC4" w:rsidP="001C7DC4">
      <w:pPr>
        <w:rPr>
          <w:sz w:val="8"/>
          <w:szCs w:val="8"/>
        </w:rPr>
      </w:pPr>
    </w:p>
    <w:p w14:paraId="20A38947" w14:textId="77777777" w:rsidR="001C7DC4" w:rsidRDefault="001C7DC4" w:rsidP="001C7DC4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</w:tblGrid>
      <w:tr w:rsidR="001C4678" w:rsidRPr="00ED5CE3" w14:paraId="7D4971C3" w14:textId="77777777" w:rsidTr="00ED5CE3">
        <w:tc>
          <w:tcPr>
            <w:tcW w:w="9068" w:type="dxa"/>
            <w:shd w:val="clear" w:color="auto" w:fill="auto"/>
          </w:tcPr>
          <w:p w14:paraId="3CD61DFE" w14:textId="4E28E273" w:rsidR="001C4678" w:rsidRPr="001C4678" w:rsidRDefault="001C4678" w:rsidP="00421F44">
            <w:pPr>
              <w:spacing w:line="290" w:lineRule="exact"/>
            </w:pPr>
            <w:r>
              <w:t>Toelichting o</w:t>
            </w:r>
            <w:r w:rsidR="00956B97">
              <w:t xml:space="preserve">p </w:t>
            </w:r>
            <w:r w:rsidR="00956B97" w:rsidRPr="00F91392">
              <w:t>het</w:t>
            </w:r>
            <w:r w:rsidR="00956B97" w:rsidRPr="00F91392">
              <w:rPr>
                <w:rFonts w:cs="Arial"/>
                <w:b/>
                <w:bCs/>
              </w:rPr>
              <w:t xml:space="preserve"> </w:t>
            </w:r>
            <w:r w:rsidR="00956B97" w:rsidRPr="00F91392">
              <w:rPr>
                <w:rFonts w:cs="Arial"/>
              </w:rPr>
              <w:t>van binnenuit aanbrengen</w:t>
            </w:r>
            <w:r w:rsidR="00956B97" w:rsidRPr="00956B97">
              <w:rPr>
                <w:rFonts w:cs="Arial"/>
              </w:rPr>
              <w:t xml:space="preserve"> van polymeerbeton schaaldelen</w:t>
            </w:r>
            <w:r w:rsidR="00421F44">
              <w:rPr>
                <w:rFonts w:cs="Arial"/>
              </w:rPr>
              <w:t xml:space="preserve"> </w:t>
            </w:r>
            <w:r>
              <w:t>referentieproject:</w:t>
            </w:r>
          </w:p>
        </w:tc>
      </w:tr>
      <w:tr w:rsidR="001C4678" w:rsidRPr="00ED5CE3" w14:paraId="296CCFBC" w14:textId="77777777" w:rsidTr="007E55A8">
        <w:trPr>
          <w:trHeight w:val="2142"/>
        </w:trPr>
        <w:tc>
          <w:tcPr>
            <w:tcW w:w="9068" w:type="dxa"/>
            <w:shd w:val="clear" w:color="auto" w:fill="auto"/>
          </w:tcPr>
          <w:p w14:paraId="059E338A" w14:textId="77777777" w:rsidR="001C4678" w:rsidRDefault="001C4678" w:rsidP="001C7DC4"/>
          <w:p w14:paraId="212BE59D" w14:textId="77777777" w:rsidR="001C4678" w:rsidRPr="001C4678" w:rsidRDefault="001C4678" w:rsidP="001C7DC4"/>
          <w:p w14:paraId="2C147F85" w14:textId="77777777" w:rsidR="001C4678" w:rsidRPr="001C4678" w:rsidRDefault="001C4678" w:rsidP="001C7DC4"/>
        </w:tc>
      </w:tr>
    </w:tbl>
    <w:p w14:paraId="4E6A1E89" w14:textId="77777777" w:rsidR="001C7DC4" w:rsidRDefault="001C7DC4" w:rsidP="001C7DC4">
      <w:pPr>
        <w:rPr>
          <w:sz w:val="8"/>
          <w:szCs w:val="8"/>
        </w:rPr>
      </w:pPr>
    </w:p>
    <w:p w14:paraId="37E2692B" w14:textId="77777777" w:rsidR="001C7DC4" w:rsidRDefault="001C7DC4" w:rsidP="001C7DC4">
      <w:pPr>
        <w:rPr>
          <w:sz w:val="8"/>
          <w:szCs w:val="8"/>
        </w:rPr>
      </w:pPr>
    </w:p>
    <w:p w14:paraId="03E9794E" w14:textId="77777777" w:rsidR="001C7DC4" w:rsidRPr="0011324E" w:rsidRDefault="001C7DC4" w:rsidP="00421F44">
      <w:pPr>
        <w:spacing w:line="276" w:lineRule="auto"/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 w:rsidR="00027E44"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p w14:paraId="2EDF6148" w14:textId="77777777" w:rsidR="001C7DC4" w:rsidRPr="0011324E" w:rsidRDefault="001C7DC4" w:rsidP="001C7DC4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1C7DC4" w:rsidRPr="0011324E" w14:paraId="260BDE94" w14:textId="77777777" w:rsidTr="00140343">
        <w:tc>
          <w:tcPr>
            <w:tcW w:w="2368" w:type="dxa"/>
            <w:shd w:val="clear" w:color="auto" w:fill="E0E0E0"/>
          </w:tcPr>
          <w:p w14:paraId="4AA3C69F" w14:textId="77777777" w:rsidR="001C7DC4" w:rsidRPr="0011324E" w:rsidRDefault="001C7DC4" w:rsidP="00140343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80795D6" w14:textId="77777777" w:rsidR="001C7DC4" w:rsidRPr="0011324E" w:rsidRDefault="001C7DC4" w:rsidP="00140343"/>
        </w:tc>
      </w:tr>
      <w:tr w:rsidR="001C7DC4" w:rsidRPr="0011324E" w14:paraId="70048602" w14:textId="77777777" w:rsidTr="00140343">
        <w:tc>
          <w:tcPr>
            <w:tcW w:w="2368" w:type="dxa"/>
            <w:shd w:val="clear" w:color="auto" w:fill="E0E0E0"/>
          </w:tcPr>
          <w:p w14:paraId="30669135" w14:textId="77777777" w:rsidR="001C7DC4" w:rsidRPr="0011324E" w:rsidRDefault="001C7DC4" w:rsidP="00140343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69DD75FE" w14:textId="77777777" w:rsidR="001C7DC4" w:rsidRPr="0011324E" w:rsidRDefault="001C7DC4" w:rsidP="00140343"/>
        </w:tc>
      </w:tr>
      <w:tr w:rsidR="001C7DC4" w:rsidRPr="0011324E" w14:paraId="3EE053E8" w14:textId="77777777" w:rsidTr="00140343">
        <w:tc>
          <w:tcPr>
            <w:tcW w:w="2368" w:type="dxa"/>
            <w:shd w:val="clear" w:color="auto" w:fill="E0E0E0"/>
          </w:tcPr>
          <w:p w14:paraId="7895FAC7" w14:textId="77777777" w:rsidR="001C7DC4" w:rsidRPr="0011324E" w:rsidRDefault="001C7DC4" w:rsidP="00140343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2CC28E78" w14:textId="77777777" w:rsidR="001C7DC4" w:rsidRPr="0011324E" w:rsidRDefault="001C7DC4" w:rsidP="00140343"/>
        </w:tc>
      </w:tr>
      <w:tr w:rsidR="001C7DC4" w:rsidRPr="0011324E" w14:paraId="1960AD1A" w14:textId="77777777" w:rsidTr="00140343">
        <w:tc>
          <w:tcPr>
            <w:tcW w:w="2368" w:type="dxa"/>
            <w:shd w:val="clear" w:color="auto" w:fill="E0E0E0"/>
          </w:tcPr>
          <w:p w14:paraId="3EFFBB9B" w14:textId="77777777" w:rsidR="001C7DC4" w:rsidRPr="0011324E" w:rsidRDefault="001C7DC4" w:rsidP="00140343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73CCF85B" w14:textId="77777777" w:rsidR="001C7DC4" w:rsidRPr="0011324E" w:rsidRDefault="001C7DC4" w:rsidP="00140343"/>
        </w:tc>
      </w:tr>
      <w:tr w:rsidR="001C7DC4" w:rsidRPr="0011324E" w14:paraId="30C00CBF" w14:textId="77777777" w:rsidTr="00140343">
        <w:tc>
          <w:tcPr>
            <w:tcW w:w="2368" w:type="dxa"/>
            <w:shd w:val="clear" w:color="auto" w:fill="E0E0E0"/>
          </w:tcPr>
          <w:p w14:paraId="2CDD839B" w14:textId="77777777" w:rsidR="001C7DC4" w:rsidRPr="0011324E" w:rsidRDefault="001C7DC4" w:rsidP="00140343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490E9DE3" w14:textId="77777777" w:rsidR="001C7DC4" w:rsidRPr="0011324E" w:rsidRDefault="001C7DC4" w:rsidP="00140343"/>
          <w:p w14:paraId="50CBD95E" w14:textId="77777777" w:rsidR="001C7DC4" w:rsidRPr="0011324E" w:rsidRDefault="001C7DC4" w:rsidP="00140343"/>
          <w:p w14:paraId="375EC510" w14:textId="77777777" w:rsidR="001C7DC4" w:rsidRPr="0011324E" w:rsidRDefault="001C7DC4" w:rsidP="00140343"/>
          <w:p w14:paraId="1EB56A69" w14:textId="77777777" w:rsidR="001C7DC4" w:rsidRPr="0011324E" w:rsidRDefault="001C7DC4" w:rsidP="00140343"/>
        </w:tc>
      </w:tr>
    </w:tbl>
    <w:p w14:paraId="52B5C39E" w14:textId="77777777" w:rsidR="001C7DC4" w:rsidRPr="0011324E" w:rsidRDefault="001C7DC4" w:rsidP="007E55A8"/>
    <w:sectPr w:rsidR="001C7DC4" w:rsidRPr="0011324E" w:rsidSect="00857B5C">
      <w:footerReference w:type="even" r:id="rId11"/>
      <w:footerReference w:type="default" r:id="rId12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F5B6" w14:textId="77777777" w:rsidR="00857B5C" w:rsidRDefault="00857B5C">
      <w:pPr>
        <w:spacing w:line="240" w:lineRule="auto"/>
      </w:pPr>
      <w:r>
        <w:separator/>
      </w:r>
    </w:p>
  </w:endnote>
  <w:endnote w:type="continuationSeparator" w:id="0">
    <w:p w14:paraId="4A86C11A" w14:textId="77777777" w:rsidR="00857B5C" w:rsidRDefault="00857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9C35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8974F9C" w14:textId="77777777" w:rsidR="005C037A" w:rsidRDefault="005C037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CA57" w14:textId="77777777" w:rsidR="001C7DC4" w:rsidRDefault="001C7DC4">
    <w:pPr>
      <w:pStyle w:val="Voettekst"/>
      <w:jc w:val="center"/>
    </w:pPr>
    <w:r>
      <w:fldChar w:fldCharType="begin"/>
    </w:r>
    <w:r>
      <w:instrText>PAGE   \* MERGEFORMAT</w:instrText>
    </w:r>
    <w:r>
      <w:fldChar w:fldCharType="separate"/>
    </w:r>
    <w:r w:rsidR="00851EDC">
      <w:rPr>
        <w:noProof/>
      </w:rPr>
      <w:t>2</w:t>
    </w:r>
    <w:r>
      <w:fldChar w:fldCharType="end"/>
    </w:r>
  </w:p>
  <w:p w14:paraId="24DC345D" w14:textId="77777777" w:rsidR="001C7DC4" w:rsidRDefault="001C7D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98EF" w14:textId="77777777" w:rsidR="00857B5C" w:rsidRDefault="00857B5C">
      <w:pPr>
        <w:spacing w:line="240" w:lineRule="auto"/>
      </w:pPr>
      <w:r>
        <w:separator/>
      </w:r>
    </w:p>
  </w:footnote>
  <w:footnote w:type="continuationSeparator" w:id="0">
    <w:p w14:paraId="1F0B9311" w14:textId="77777777" w:rsidR="00857B5C" w:rsidRDefault="00857B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1951011154">
    <w:abstractNumId w:val="3"/>
  </w:num>
  <w:num w:numId="2" w16cid:durableId="517159438">
    <w:abstractNumId w:val="4"/>
  </w:num>
  <w:num w:numId="3" w16cid:durableId="1639259031">
    <w:abstractNumId w:val="5"/>
  </w:num>
  <w:num w:numId="4" w16cid:durableId="9409880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461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4CBF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27E44"/>
    <w:rsid w:val="0003098A"/>
    <w:rsid w:val="00032BD2"/>
    <w:rsid w:val="00033BFC"/>
    <w:rsid w:val="00033D8E"/>
    <w:rsid w:val="000355A0"/>
    <w:rsid w:val="00035912"/>
    <w:rsid w:val="000373B2"/>
    <w:rsid w:val="00037454"/>
    <w:rsid w:val="00037776"/>
    <w:rsid w:val="00037B67"/>
    <w:rsid w:val="000406BD"/>
    <w:rsid w:val="000414DA"/>
    <w:rsid w:val="00041B2D"/>
    <w:rsid w:val="00041F05"/>
    <w:rsid w:val="00041FC4"/>
    <w:rsid w:val="000428D5"/>
    <w:rsid w:val="00043245"/>
    <w:rsid w:val="00044672"/>
    <w:rsid w:val="000447E9"/>
    <w:rsid w:val="00044D38"/>
    <w:rsid w:val="00045D2A"/>
    <w:rsid w:val="00046208"/>
    <w:rsid w:val="000466DC"/>
    <w:rsid w:val="00046D75"/>
    <w:rsid w:val="00047617"/>
    <w:rsid w:val="000500FA"/>
    <w:rsid w:val="00050305"/>
    <w:rsid w:val="00050458"/>
    <w:rsid w:val="00050750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531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62D7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2B87"/>
    <w:rsid w:val="0011324E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25D4"/>
    <w:rsid w:val="0013418F"/>
    <w:rsid w:val="00134F47"/>
    <w:rsid w:val="0013500A"/>
    <w:rsid w:val="00135D11"/>
    <w:rsid w:val="00135D70"/>
    <w:rsid w:val="00136348"/>
    <w:rsid w:val="00136445"/>
    <w:rsid w:val="00140343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3BDC"/>
    <w:rsid w:val="00174408"/>
    <w:rsid w:val="0017507D"/>
    <w:rsid w:val="001769AF"/>
    <w:rsid w:val="0017757D"/>
    <w:rsid w:val="0018246A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4678"/>
    <w:rsid w:val="001C54BB"/>
    <w:rsid w:val="001C5B12"/>
    <w:rsid w:val="001C5EC3"/>
    <w:rsid w:val="001C61BE"/>
    <w:rsid w:val="001C61E2"/>
    <w:rsid w:val="001C651A"/>
    <w:rsid w:val="001C6539"/>
    <w:rsid w:val="001C7493"/>
    <w:rsid w:val="001C7DC4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5AD4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4859"/>
    <w:rsid w:val="003053F4"/>
    <w:rsid w:val="00305B8A"/>
    <w:rsid w:val="00305FFD"/>
    <w:rsid w:val="00306A01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1013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450"/>
    <w:rsid w:val="0034493A"/>
    <w:rsid w:val="00345F1D"/>
    <w:rsid w:val="00346B5F"/>
    <w:rsid w:val="00347E03"/>
    <w:rsid w:val="0035439D"/>
    <w:rsid w:val="00355719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15E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97C1D"/>
    <w:rsid w:val="003A1EA7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1F44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50"/>
    <w:rsid w:val="00490381"/>
    <w:rsid w:val="004904B4"/>
    <w:rsid w:val="00491A8A"/>
    <w:rsid w:val="004929D6"/>
    <w:rsid w:val="00492FBC"/>
    <w:rsid w:val="00494ACB"/>
    <w:rsid w:val="00494CFE"/>
    <w:rsid w:val="00495852"/>
    <w:rsid w:val="00495FB1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1BCA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0F1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1F3A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19D1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FA5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2B4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C1E3E"/>
    <w:rsid w:val="006C2552"/>
    <w:rsid w:val="006C334D"/>
    <w:rsid w:val="006C348F"/>
    <w:rsid w:val="006C5D17"/>
    <w:rsid w:val="006C6FFB"/>
    <w:rsid w:val="006C73D9"/>
    <w:rsid w:val="006D0960"/>
    <w:rsid w:val="006D0C0F"/>
    <w:rsid w:val="006D0E4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2EBC"/>
    <w:rsid w:val="006F44AE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5EDE"/>
    <w:rsid w:val="007368F8"/>
    <w:rsid w:val="00740785"/>
    <w:rsid w:val="00740CE4"/>
    <w:rsid w:val="00740E63"/>
    <w:rsid w:val="00740FA1"/>
    <w:rsid w:val="00741020"/>
    <w:rsid w:val="007424BC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52F3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2B7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5A8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1EDC"/>
    <w:rsid w:val="0085453D"/>
    <w:rsid w:val="0085489D"/>
    <w:rsid w:val="0085537E"/>
    <w:rsid w:val="00856148"/>
    <w:rsid w:val="0085705F"/>
    <w:rsid w:val="00857B5C"/>
    <w:rsid w:val="0086019B"/>
    <w:rsid w:val="00862DE2"/>
    <w:rsid w:val="00863194"/>
    <w:rsid w:val="008643A9"/>
    <w:rsid w:val="00864842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500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3BD9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B97"/>
    <w:rsid w:val="00956D7C"/>
    <w:rsid w:val="00957C90"/>
    <w:rsid w:val="009608A7"/>
    <w:rsid w:val="009608CD"/>
    <w:rsid w:val="00960A2A"/>
    <w:rsid w:val="00961433"/>
    <w:rsid w:val="009617C2"/>
    <w:rsid w:val="00963045"/>
    <w:rsid w:val="00963F46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0C87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B7A47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2E9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29D"/>
    <w:rsid w:val="00A444D4"/>
    <w:rsid w:val="00A44A29"/>
    <w:rsid w:val="00A44BD2"/>
    <w:rsid w:val="00A44E14"/>
    <w:rsid w:val="00A454BE"/>
    <w:rsid w:val="00A4575F"/>
    <w:rsid w:val="00A4692A"/>
    <w:rsid w:val="00A4734F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1D3F"/>
    <w:rsid w:val="00A83ABA"/>
    <w:rsid w:val="00A83E86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F8D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B6C80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40B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BA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3E9B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4C7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67E1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0EBC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DC1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2E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469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5C9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00AE"/>
    <w:rsid w:val="00DA082F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4C15"/>
    <w:rsid w:val="00E36563"/>
    <w:rsid w:val="00E367E6"/>
    <w:rsid w:val="00E3681C"/>
    <w:rsid w:val="00E36F06"/>
    <w:rsid w:val="00E37B72"/>
    <w:rsid w:val="00E40275"/>
    <w:rsid w:val="00E425A3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3949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6CB5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97923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D5CE3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0736"/>
    <w:rsid w:val="00F111A3"/>
    <w:rsid w:val="00F1211E"/>
    <w:rsid w:val="00F126C2"/>
    <w:rsid w:val="00F12C90"/>
    <w:rsid w:val="00F12E97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303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AA3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392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A0EA4"/>
  <w15:chartTrackingRefBased/>
  <w15:docId w15:val="{8B0BE39C-9CEF-44C7-B119-FCBEB8CE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FC4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tekstChar">
    <w:name w:val="Voettekst Char"/>
    <w:link w:val="Voettekst"/>
    <w:uiPriority w:val="99"/>
    <w:rsid w:val="001C7D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37D2F5-C88E-4F7F-8088-604B750C3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F2977-CBE2-4CB0-B434-FCD899D995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76EC32B-3C4B-4388-9792-0894697B5607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4.xml><?xml version="1.0" encoding="utf-8"?>
<ds:datastoreItem xmlns:ds="http://schemas.openxmlformats.org/officeDocument/2006/customXml" ds:itemID="{12F281FF-8EE2-4F27-867D-AED07827FF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paul.hendriks@arnhem.nl</dc:creator>
  <cp:keywords/>
  <dc:description/>
  <cp:lastModifiedBy>Jos Strijbosch</cp:lastModifiedBy>
  <cp:revision>38</cp:revision>
  <cp:lastPrinted>2014-09-08T19:42:00Z</cp:lastPrinted>
  <dcterms:created xsi:type="dcterms:W3CDTF">2023-10-24T13:50:00Z</dcterms:created>
  <dcterms:modified xsi:type="dcterms:W3CDTF">2024-04-04T13:12:00Z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Marianne Hofstede</vt:lpwstr>
  </property>
  <property fmtid="{D5CDD505-2E9C-101B-9397-08002B2CF9AE}" pid="3" name="Order">
    <vt:lpwstr>34326000.0000000</vt:lpwstr>
  </property>
  <property fmtid="{D5CDD505-2E9C-101B-9397-08002B2CF9AE}" pid="4" name="display_urn:schemas-microsoft-com:office:office#Author">
    <vt:lpwstr>Marianne Hofstede</vt:lpwstr>
  </property>
  <property fmtid="{D5CDD505-2E9C-101B-9397-08002B2CF9AE}" pid="5" name="ContentTypeId">
    <vt:lpwstr>0x010100CCFFDBDAE6087544B2924F946EFA8C66</vt:lpwstr>
  </property>
  <property fmtid="{D5CDD505-2E9C-101B-9397-08002B2CF9AE}" pid="6" name="MediaServiceImageTags">
    <vt:lpwstr/>
  </property>
</Properties>
</file>